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CC46" w14:textId="77777777" w:rsidR="00307D55" w:rsidRPr="00B3150B" w:rsidRDefault="00C2559B">
      <w:pPr>
        <w:jc w:val="center"/>
        <w:rPr>
          <w:rFonts w:ascii="Calibri" w:hAnsi="Calibri"/>
          <w:b/>
          <w:bCs/>
          <w:color w:val="00B050"/>
        </w:rPr>
      </w:pPr>
      <w:r w:rsidRPr="00B3150B">
        <w:rPr>
          <w:rFonts w:ascii="Calibri" w:hAnsi="Calibri"/>
          <w:b/>
          <w:bCs/>
          <w:color w:val="00B050"/>
          <w:sz w:val="30"/>
          <w:szCs w:val="30"/>
        </w:rPr>
        <w:t>MORETON SAY</w:t>
      </w:r>
      <w:r w:rsidR="00307D55" w:rsidRPr="00B3150B">
        <w:rPr>
          <w:rFonts w:ascii="Calibri" w:hAnsi="Calibri"/>
          <w:b/>
          <w:bCs/>
          <w:color w:val="00B050"/>
          <w:sz w:val="30"/>
          <w:szCs w:val="30"/>
        </w:rPr>
        <w:t xml:space="preserve"> PARISH COUNCIL</w:t>
      </w:r>
    </w:p>
    <w:p w14:paraId="6DFE91B0" w14:textId="77777777" w:rsidR="00307D55" w:rsidRPr="00040F2C" w:rsidRDefault="00307D55">
      <w:pPr>
        <w:jc w:val="center"/>
        <w:rPr>
          <w:rFonts w:ascii="Calibri" w:hAnsi="Calibri"/>
          <w:b/>
          <w:bCs/>
          <w:sz w:val="12"/>
          <w:szCs w:val="12"/>
        </w:rPr>
      </w:pPr>
    </w:p>
    <w:p w14:paraId="5A27FB4E" w14:textId="77777777" w:rsidR="00307D55" w:rsidRPr="00EE3A67" w:rsidRDefault="00307D55">
      <w:pPr>
        <w:rPr>
          <w:rFonts w:ascii="Calibri" w:hAnsi="Calibri"/>
          <w:sz w:val="22"/>
          <w:szCs w:val="22"/>
        </w:rPr>
      </w:pPr>
      <w:r w:rsidRPr="00EE3A67">
        <w:rPr>
          <w:rFonts w:ascii="Calibri" w:hAnsi="Calibri"/>
          <w:sz w:val="22"/>
          <w:szCs w:val="22"/>
        </w:rPr>
        <w:t>Dear Councillor</w:t>
      </w:r>
    </w:p>
    <w:p w14:paraId="4AE0CE9B" w14:textId="77777777" w:rsidR="00307D55" w:rsidRPr="00040F2C" w:rsidRDefault="00307D55">
      <w:pPr>
        <w:rPr>
          <w:rFonts w:ascii="Calibri" w:hAnsi="Calibri"/>
          <w:sz w:val="12"/>
          <w:szCs w:val="12"/>
        </w:rPr>
      </w:pPr>
    </w:p>
    <w:p w14:paraId="2D62E009" w14:textId="092C12E3" w:rsidR="00307D55" w:rsidRDefault="009142CD" w:rsidP="00BC3387">
      <w:pPr>
        <w:pStyle w:val="BodyText"/>
        <w:spacing w:after="0"/>
        <w:rPr>
          <w:rFonts w:ascii="Calibri" w:hAnsi="Calibri"/>
          <w:sz w:val="22"/>
          <w:szCs w:val="22"/>
        </w:rPr>
      </w:pPr>
      <w:r w:rsidRPr="009A59D1">
        <w:rPr>
          <w:rFonts w:ascii="Calibri" w:hAnsi="Calibri"/>
          <w:sz w:val="22"/>
          <w:szCs w:val="22"/>
        </w:rPr>
        <w:t>You are hereby summon</w:t>
      </w:r>
      <w:r w:rsidR="00B1169C">
        <w:rPr>
          <w:rFonts w:ascii="Calibri" w:hAnsi="Calibri"/>
          <w:sz w:val="22"/>
          <w:szCs w:val="22"/>
        </w:rPr>
        <w:t>s</w:t>
      </w:r>
      <w:r w:rsidRPr="009A59D1">
        <w:rPr>
          <w:rFonts w:ascii="Calibri" w:hAnsi="Calibri"/>
          <w:sz w:val="22"/>
          <w:szCs w:val="22"/>
        </w:rPr>
        <w:t xml:space="preserve">ed to attend the </w:t>
      </w:r>
      <w:r w:rsidR="00494FC0">
        <w:rPr>
          <w:rFonts w:ascii="Calibri" w:hAnsi="Calibri"/>
          <w:sz w:val="22"/>
          <w:szCs w:val="22"/>
        </w:rPr>
        <w:t xml:space="preserve">Annual </w:t>
      </w:r>
      <w:r w:rsidRPr="009A59D1">
        <w:rPr>
          <w:rFonts w:ascii="Calibri" w:hAnsi="Calibri"/>
          <w:sz w:val="22"/>
          <w:szCs w:val="22"/>
        </w:rPr>
        <w:t xml:space="preserve">Meeting of </w:t>
      </w:r>
      <w:r w:rsidR="00494FC0">
        <w:rPr>
          <w:rFonts w:ascii="Calibri" w:hAnsi="Calibri"/>
          <w:sz w:val="22"/>
          <w:szCs w:val="22"/>
        </w:rPr>
        <w:t xml:space="preserve">Moreton Say </w:t>
      </w:r>
      <w:r w:rsidRPr="009A59D1">
        <w:rPr>
          <w:rFonts w:ascii="Calibri" w:hAnsi="Calibri"/>
          <w:sz w:val="22"/>
          <w:szCs w:val="22"/>
        </w:rPr>
        <w:t>Parish Council to be held on</w:t>
      </w:r>
      <w:r w:rsidR="00686E8D">
        <w:rPr>
          <w:rFonts w:ascii="Calibri" w:hAnsi="Calibri"/>
          <w:sz w:val="22"/>
          <w:szCs w:val="22"/>
        </w:rPr>
        <w:t xml:space="preserve"> </w:t>
      </w:r>
      <w:r w:rsidRPr="009A59D1">
        <w:rPr>
          <w:rFonts w:ascii="Calibri" w:hAnsi="Calibri"/>
          <w:sz w:val="22"/>
          <w:szCs w:val="22"/>
        </w:rPr>
        <w:t>Thursday,</w:t>
      </w:r>
      <w:r w:rsidR="00EE34C4">
        <w:rPr>
          <w:rFonts w:ascii="Calibri" w:hAnsi="Calibri"/>
          <w:sz w:val="22"/>
          <w:szCs w:val="22"/>
        </w:rPr>
        <w:t xml:space="preserve"> </w:t>
      </w:r>
      <w:r w:rsidR="00B320B3">
        <w:rPr>
          <w:rFonts w:ascii="Calibri" w:hAnsi="Calibri"/>
          <w:sz w:val="22"/>
          <w:szCs w:val="22"/>
        </w:rPr>
        <w:t>8</w:t>
      </w:r>
      <w:r w:rsidR="00B320B3" w:rsidRPr="00B320B3">
        <w:rPr>
          <w:rFonts w:ascii="Calibri" w:hAnsi="Calibri"/>
          <w:sz w:val="22"/>
          <w:szCs w:val="22"/>
          <w:vertAlign w:val="superscript"/>
        </w:rPr>
        <w:t>th</w:t>
      </w:r>
      <w:r w:rsidR="00B320B3">
        <w:rPr>
          <w:rFonts w:ascii="Calibri" w:hAnsi="Calibri"/>
          <w:sz w:val="22"/>
          <w:szCs w:val="22"/>
        </w:rPr>
        <w:t xml:space="preserve"> </w:t>
      </w:r>
      <w:r w:rsidR="00C8361E">
        <w:rPr>
          <w:rFonts w:ascii="Calibri" w:hAnsi="Calibri"/>
          <w:sz w:val="22"/>
          <w:szCs w:val="22"/>
        </w:rPr>
        <w:t>M</w:t>
      </w:r>
      <w:r w:rsidR="00C166FC">
        <w:rPr>
          <w:rFonts w:ascii="Calibri" w:hAnsi="Calibri"/>
          <w:sz w:val="22"/>
          <w:szCs w:val="22"/>
        </w:rPr>
        <w:t xml:space="preserve">ay </w:t>
      </w:r>
      <w:r w:rsidRPr="009A59D1">
        <w:rPr>
          <w:rFonts w:ascii="Calibri" w:hAnsi="Calibri"/>
          <w:sz w:val="22"/>
          <w:szCs w:val="22"/>
        </w:rPr>
        <w:t>20</w:t>
      </w:r>
      <w:r w:rsidR="00FE364F">
        <w:rPr>
          <w:rFonts w:ascii="Calibri" w:hAnsi="Calibri"/>
          <w:sz w:val="22"/>
          <w:szCs w:val="22"/>
        </w:rPr>
        <w:t>2</w:t>
      </w:r>
      <w:r w:rsidR="00511529">
        <w:rPr>
          <w:rFonts w:ascii="Calibri" w:hAnsi="Calibri"/>
          <w:sz w:val="22"/>
          <w:szCs w:val="22"/>
        </w:rPr>
        <w:t>5</w:t>
      </w:r>
      <w:r w:rsidR="00686E8D">
        <w:rPr>
          <w:rFonts w:ascii="Calibri" w:hAnsi="Calibri"/>
          <w:sz w:val="22"/>
          <w:szCs w:val="22"/>
        </w:rPr>
        <w:t xml:space="preserve"> </w:t>
      </w:r>
      <w:r w:rsidRPr="009A59D1">
        <w:rPr>
          <w:rFonts w:ascii="Calibri" w:hAnsi="Calibri"/>
          <w:sz w:val="22"/>
          <w:szCs w:val="22"/>
        </w:rPr>
        <w:t xml:space="preserve">at </w:t>
      </w:r>
      <w:r w:rsidR="002C7744" w:rsidRPr="002C7744">
        <w:rPr>
          <w:rFonts w:ascii="Calibri" w:hAnsi="Calibri"/>
          <w:sz w:val="22"/>
          <w:szCs w:val="22"/>
        </w:rPr>
        <w:t xml:space="preserve">The </w:t>
      </w:r>
      <w:r w:rsidR="00B3150B">
        <w:rPr>
          <w:rFonts w:ascii="Calibri" w:hAnsi="Calibri"/>
          <w:sz w:val="22"/>
          <w:szCs w:val="22"/>
        </w:rPr>
        <w:t>Clive Hall, Moreton Say w</w:t>
      </w:r>
      <w:r w:rsidRPr="009A59D1">
        <w:rPr>
          <w:rFonts w:ascii="Calibri" w:hAnsi="Calibri"/>
          <w:sz w:val="22"/>
          <w:szCs w:val="22"/>
        </w:rPr>
        <w:t xml:space="preserve">hich </w:t>
      </w:r>
      <w:r w:rsidR="00C166FC">
        <w:rPr>
          <w:rFonts w:ascii="Calibri" w:hAnsi="Calibri"/>
          <w:sz w:val="22"/>
          <w:szCs w:val="22"/>
        </w:rPr>
        <w:t>will start immediately after the Annual Parish Meeting</w:t>
      </w:r>
      <w:r w:rsidR="00494FC0">
        <w:rPr>
          <w:rFonts w:ascii="Calibri" w:hAnsi="Calibri"/>
          <w:sz w:val="22"/>
          <w:szCs w:val="22"/>
        </w:rPr>
        <w:t xml:space="preserve"> to conduct the following bu</w:t>
      </w:r>
      <w:r w:rsidRPr="009A59D1">
        <w:rPr>
          <w:rFonts w:ascii="Calibri" w:hAnsi="Calibri"/>
          <w:sz w:val="22"/>
          <w:szCs w:val="22"/>
        </w:rPr>
        <w:t xml:space="preserve">siness listed on the agenda below. </w:t>
      </w:r>
    </w:p>
    <w:p w14:paraId="453976EF" w14:textId="77777777" w:rsidR="00383920" w:rsidRPr="00D35DE8" w:rsidRDefault="00383920">
      <w:pPr>
        <w:pStyle w:val="BodyText"/>
        <w:rPr>
          <w:rFonts w:ascii="Calibri" w:hAnsi="Calibri"/>
          <w:sz w:val="2"/>
          <w:szCs w:val="2"/>
        </w:rPr>
      </w:pPr>
    </w:p>
    <w:p w14:paraId="48949B78" w14:textId="1654D090" w:rsidR="00383920" w:rsidRDefault="00383920" w:rsidP="00BC3387">
      <w:pPr>
        <w:pStyle w:val="BodyText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Signed: </w:t>
      </w:r>
      <w:r w:rsidRPr="002C7744">
        <w:rPr>
          <w:rFonts w:ascii="Brush Script MT" w:hAnsi="Brush Script MT"/>
          <w:color w:val="0070C0"/>
          <w:sz w:val="28"/>
          <w:szCs w:val="28"/>
        </w:rPr>
        <w:t>Jane Evans</w:t>
      </w:r>
      <w:r>
        <w:rPr>
          <w:rFonts w:ascii="Calibri" w:hAnsi="Calibri"/>
          <w:sz w:val="22"/>
          <w:szCs w:val="22"/>
        </w:rPr>
        <w:t xml:space="preserve"> (</w:t>
      </w:r>
      <w:proofErr w:type="gramStart"/>
      <w:r>
        <w:rPr>
          <w:rFonts w:ascii="Calibri" w:hAnsi="Calibri"/>
          <w:sz w:val="22"/>
          <w:szCs w:val="22"/>
        </w:rPr>
        <w:t xml:space="preserve">Clerk)   </w:t>
      </w:r>
      <w:proofErr w:type="gramEnd"/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Dated </w:t>
      </w:r>
      <w:r w:rsidR="00511529">
        <w:rPr>
          <w:rFonts w:ascii="Calibri" w:hAnsi="Calibri"/>
          <w:sz w:val="22"/>
          <w:szCs w:val="22"/>
        </w:rPr>
        <w:t>2</w:t>
      </w:r>
      <w:r w:rsidR="00511529" w:rsidRPr="00511529">
        <w:rPr>
          <w:rFonts w:ascii="Calibri" w:hAnsi="Calibri"/>
          <w:sz w:val="22"/>
          <w:szCs w:val="22"/>
          <w:vertAlign w:val="superscript"/>
        </w:rPr>
        <w:t>nd</w:t>
      </w:r>
      <w:r w:rsidR="00511529">
        <w:rPr>
          <w:rFonts w:ascii="Calibri" w:hAnsi="Calibri"/>
          <w:sz w:val="22"/>
          <w:szCs w:val="22"/>
        </w:rPr>
        <w:t xml:space="preserve"> </w:t>
      </w:r>
      <w:r w:rsidR="002F77B4">
        <w:rPr>
          <w:rFonts w:ascii="Calibri" w:hAnsi="Calibri"/>
          <w:sz w:val="22"/>
          <w:szCs w:val="22"/>
        </w:rPr>
        <w:t>May</w:t>
      </w:r>
      <w:r w:rsidR="001B5FDB">
        <w:rPr>
          <w:rFonts w:ascii="Calibri" w:hAnsi="Calibri"/>
          <w:sz w:val="22"/>
          <w:szCs w:val="22"/>
        </w:rPr>
        <w:t xml:space="preserve"> </w:t>
      </w:r>
      <w:r w:rsidR="00686E8D">
        <w:rPr>
          <w:rFonts w:ascii="Calibri" w:hAnsi="Calibri"/>
          <w:sz w:val="22"/>
          <w:szCs w:val="22"/>
        </w:rPr>
        <w:t>20</w:t>
      </w:r>
      <w:r w:rsidR="00FE364F">
        <w:rPr>
          <w:rFonts w:ascii="Calibri" w:hAnsi="Calibri"/>
          <w:sz w:val="22"/>
          <w:szCs w:val="22"/>
        </w:rPr>
        <w:t>2</w:t>
      </w:r>
      <w:r w:rsidR="00511529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</w:t>
      </w:r>
    </w:p>
    <w:p w14:paraId="081D32F9" w14:textId="77777777" w:rsidR="00640F85" w:rsidRPr="00040F2C" w:rsidRDefault="00640F85" w:rsidP="00BC3387">
      <w:pPr>
        <w:pStyle w:val="BodyText"/>
        <w:spacing w:after="0"/>
        <w:rPr>
          <w:rFonts w:ascii="Calibri" w:hAnsi="Calibri"/>
          <w:sz w:val="2"/>
          <w:szCs w:val="2"/>
        </w:rPr>
      </w:pPr>
    </w:p>
    <w:p w14:paraId="63392EE8" w14:textId="77777777" w:rsidR="00307D55" w:rsidRDefault="00BC3387" w:rsidP="00E82E85">
      <w:pPr>
        <w:pStyle w:val="BodyText"/>
        <w:spacing w:after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6"/>
          <w:szCs w:val="6"/>
        </w:rPr>
        <w:t>1</w:t>
      </w:r>
      <w:r w:rsidR="00307D55" w:rsidRPr="009142CD">
        <w:rPr>
          <w:rFonts w:ascii="Calibri" w:hAnsi="Calibri"/>
          <w:b/>
          <w:bCs/>
        </w:rPr>
        <w:t>Agenda</w:t>
      </w:r>
    </w:p>
    <w:p w14:paraId="23C959D1" w14:textId="77777777" w:rsidR="009142CD" w:rsidRPr="00040F2C" w:rsidRDefault="009142CD" w:rsidP="007B7896">
      <w:pPr>
        <w:jc w:val="center"/>
        <w:rPr>
          <w:rFonts w:ascii="Calibri" w:hAnsi="Calibri"/>
          <w:b/>
          <w:bCs/>
          <w:sz w:val="14"/>
          <w:szCs w:val="14"/>
        </w:rPr>
      </w:pPr>
    </w:p>
    <w:p w14:paraId="7E87711A" w14:textId="2BDE5139" w:rsidR="009142CD" w:rsidRPr="00494FC0" w:rsidRDefault="00494FC0" w:rsidP="009142CD">
      <w:pPr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 w:rsidRPr="00494FC0">
        <w:rPr>
          <w:rFonts w:ascii="Calibri" w:hAnsi="Calibri"/>
          <w:bCs/>
          <w:sz w:val="22"/>
          <w:szCs w:val="22"/>
        </w:rPr>
        <w:t>Election of Chairman</w:t>
      </w:r>
      <w:r w:rsidR="009142CD" w:rsidRPr="00494FC0">
        <w:rPr>
          <w:rFonts w:ascii="Calibri" w:hAnsi="Calibri"/>
          <w:bCs/>
          <w:sz w:val="22"/>
          <w:szCs w:val="22"/>
        </w:rPr>
        <w:t xml:space="preserve"> – </w:t>
      </w:r>
      <w:r w:rsidR="00511529" w:rsidRPr="00511529">
        <w:rPr>
          <w:rFonts w:ascii="Calibri" w:hAnsi="Calibri"/>
          <w:bCs/>
          <w:i/>
          <w:iCs/>
          <w:sz w:val="22"/>
          <w:szCs w:val="22"/>
        </w:rPr>
        <w:t xml:space="preserve">Previously </w:t>
      </w:r>
      <w:r w:rsidR="00511529">
        <w:rPr>
          <w:rFonts w:ascii="Calibri" w:hAnsi="Calibri"/>
          <w:bCs/>
          <w:sz w:val="22"/>
          <w:szCs w:val="22"/>
        </w:rPr>
        <w:t>C</w:t>
      </w:r>
      <w:r w:rsidRPr="00C70125">
        <w:rPr>
          <w:rFonts w:ascii="Calibri" w:hAnsi="Calibri"/>
          <w:bCs/>
          <w:i/>
          <w:sz w:val="22"/>
          <w:szCs w:val="22"/>
        </w:rPr>
        <w:t>llr Dutton</w:t>
      </w:r>
    </w:p>
    <w:p w14:paraId="2D0AEBE8" w14:textId="77777777" w:rsidR="009142CD" w:rsidRPr="00494FC0" w:rsidRDefault="00F54137" w:rsidP="009142CD">
      <w:pPr>
        <w:ind w:left="360"/>
        <w:rPr>
          <w:rFonts w:ascii="Calibri" w:hAnsi="Calibri"/>
          <w:bCs/>
          <w:sz w:val="18"/>
          <w:szCs w:val="18"/>
        </w:rPr>
      </w:pPr>
      <w:r w:rsidRPr="00494FC0">
        <w:rPr>
          <w:rFonts w:ascii="Calibri" w:hAnsi="Calibri"/>
          <w:bCs/>
          <w:sz w:val="14"/>
          <w:szCs w:val="14"/>
        </w:rPr>
        <w:t xml:space="preserve"> </w:t>
      </w:r>
    </w:p>
    <w:p w14:paraId="1708E7B2" w14:textId="0DC47F67" w:rsidR="009142CD" w:rsidRPr="00B5694A" w:rsidRDefault="00494FC0" w:rsidP="009142CD">
      <w:pPr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 w:rsidRPr="00494FC0">
        <w:rPr>
          <w:rFonts w:ascii="Calibri" w:hAnsi="Calibri"/>
          <w:sz w:val="22"/>
          <w:szCs w:val="22"/>
        </w:rPr>
        <w:t>Election of Vice Chairman</w:t>
      </w:r>
      <w:r w:rsidR="009142CD" w:rsidRPr="00494FC0">
        <w:rPr>
          <w:rFonts w:ascii="Calibri" w:hAnsi="Calibri"/>
          <w:sz w:val="22"/>
          <w:szCs w:val="22"/>
        </w:rPr>
        <w:t xml:space="preserve"> </w:t>
      </w:r>
      <w:r w:rsidRPr="00494FC0">
        <w:rPr>
          <w:rFonts w:ascii="Calibri" w:hAnsi="Calibri"/>
          <w:sz w:val="22"/>
          <w:szCs w:val="22"/>
        </w:rPr>
        <w:t>–</w:t>
      </w:r>
      <w:r w:rsidR="009142CD" w:rsidRPr="00494FC0">
        <w:rPr>
          <w:rFonts w:ascii="Calibri" w:hAnsi="Calibri"/>
          <w:sz w:val="22"/>
          <w:szCs w:val="22"/>
        </w:rPr>
        <w:t xml:space="preserve"> </w:t>
      </w:r>
      <w:r w:rsidR="00511529" w:rsidRPr="00511529">
        <w:rPr>
          <w:rFonts w:ascii="Calibri" w:hAnsi="Calibri"/>
          <w:i/>
          <w:iCs/>
          <w:sz w:val="22"/>
          <w:szCs w:val="22"/>
        </w:rPr>
        <w:t>Previously</w:t>
      </w:r>
      <w:r w:rsidRPr="00C70125">
        <w:rPr>
          <w:rFonts w:ascii="Calibri" w:hAnsi="Calibri"/>
          <w:i/>
          <w:sz w:val="22"/>
          <w:szCs w:val="22"/>
        </w:rPr>
        <w:t xml:space="preserve"> </w:t>
      </w:r>
      <w:r w:rsidR="001B5FDB">
        <w:rPr>
          <w:rFonts w:ascii="Calibri" w:hAnsi="Calibri"/>
          <w:i/>
          <w:sz w:val="22"/>
          <w:szCs w:val="22"/>
        </w:rPr>
        <w:t xml:space="preserve">Cllr </w:t>
      </w:r>
      <w:r w:rsidR="002F77B4">
        <w:rPr>
          <w:rFonts w:ascii="Calibri" w:hAnsi="Calibri"/>
          <w:i/>
          <w:sz w:val="22"/>
          <w:szCs w:val="22"/>
        </w:rPr>
        <w:t>W</w:t>
      </w:r>
      <w:r w:rsidR="00511529">
        <w:rPr>
          <w:rFonts w:ascii="Calibri" w:hAnsi="Calibri"/>
          <w:i/>
          <w:sz w:val="22"/>
          <w:szCs w:val="22"/>
        </w:rPr>
        <w:t>ickett</w:t>
      </w:r>
    </w:p>
    <w:p w14:paraId="4BAD44EC" w14:textId="77777777" w:rsidR="00B5694A" w:rsidRDefault="00B5694A" w:rsidP="00B5694A">
      <w:pPr>
        <w:pStyle w:val="ListParagraph"/>
        <w:rPr>
          <w:rFonts w:ascii="Calibri" w:hAnsi="Calibri"/>
          <w:bCs/>
          <w:sz w:val="22"/>
          <w:szCs w:val="22"/>
        </w:rPr>
      </w:pPr>
    </w:p>
    <w:p w14:paraId="5139E07C" w14:textId="77777777" w:rsidR="00494FC0" w:rsidRDefault="00494FC0" w:rsidP="009142CD">
      <w:pPr>
        <w:numPr>
          <w:ilvl w:val="0"/>
          <w:numId w:val="2"/>
        </w:numPr>
        <w:rPr>
          <w:rFonts w:ascii="Calibri" w:hAnsi="Calibri"/>
          <w:bCs/>
          <w:sz w:val="22"/>
          <w:szCs w:val="22"/>
        </w:rPr>
      </w:pPr>
      <w:r w:rsidRPr="00494FC0">
        <w:rPr>
          <w:rFonts w:ascii="Calibri" w:hAnsi="Calibri"/>
          <w:bCs/>
          <w:sz w:val="22"/>
          <w:szCs w:val="22"/>
        </w:rPr>
        <w:t>Election of Other Officers to represent Moreton Say Parish Council to external bodies:</w:t>
      </w:r>
    </w:p>
    <w:p w14:paraId="3465CB37" w14:textId="77777777" w:rsidR="00494FC0" w:rsidRDefault="00494FC0" w:rsidP="00494FC0">
      <w:pPr>
        <w:pStyle w:val="ListParagraph"/>
        <w:rPr>
          <w:rFonts w:ascii="Calibri" w:hAnsi="Calibri"/>
          <w:bCs/>
          <w:sz w:val="22"/>
          <w:szCs w:val="22"/>
        </w:rPr>
      </w:pPr>
    </w:p>
    <w:p w14:paraId="4031D279" w14:textId="77777777" w:rsidR="00494FC0" w:rsidRPr="00494FC0" w:rsidRDefault="00494FC0" w:rsidP="00494FC0">
      <w:pPr>
        <w:rPr>
          <w:rFonts w:ascii="Calibri" w:hAnsi="Calibri"/>
          <w:bCs/>
          <w:sz w:val="4"/>
          <w:szCs w:val="4"/>
        </w:rPr>
      </w:pPr>
    </w:p>
    <w:p w14:paraId="52644F76" w14:textId="36DE6510" w:rsidR="00494FC0" w:rsidRDefault="001B5FDB" w:rsidP="002F77B4">
      <w:pPr>
        <w:pStyle w:val="ListParagraph"/>
        <w:numPr>
          <w:ilvl w:val="0"/>
          <w:numId w:val="23"/>
        </w:numPr>
        <w:spacing w:after="2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North </w:t>
      </w:r>
      <w:r w:rsidR="00494FC0">
        <w:rPr>
          <w:rFonts w:ascii="Calibri" w:hAnsi="Calibri"/>
          <w:bCs/>
          <w:sz w:val="22"/>
          <w:szCs w:val="22"/>
        </w:rPr>
        <w:t xml:space="preserve">SALC – </w:t>
      </w:r>
      <w:r w:rsidR="00511529" w:rsidRPr="00511529">
        <w:rPr>
          <w:rFonts w:ascii="Calibri" w:hAnsi="Calibri"/>
          <w:bCs/>
          <w:i/>
          <w:iCs/>
          <w:sz w:val="22"/>
          <w:szCs w:val="22"/>
        </w:rPr>
        <w:t>Previously</w:t>
      </w:r>
      <w:r w:rsidR="00494FC0" w:rsidRPr="00494FC0">
        <w:rPr>
          <w:rFonts w:ascii="Calibri" w:hAnsi="Calibri"/>
          <w:bCs/>
          <w:i/>
          <w:sz w:val="22"/>
          <w:szCs w:val="22"/>
        </w:rPr>
        <w:t xml:space="preserve"> </w:t>
      </w:r>
      <w:r>
        <w:rPr>
          <w:rFonts w:ascii="Calibri" w:hAnsi="Calibri"/>
          <w:bCs/>
          <w:i/>
          <w:sz w:val="22"/>
          <w:szCs w:val="22"/>
        </w:rPr>
        <w:t>Cllr</w:t>
      </w:r>
      <w:r w:rsidR="00E25C1B">
        <w:rPr>
          <w:rFonts w:ascii="Calibri" w:hAnsi="Calibri"/>
          <w:bCs/>
          <w:i/>
          <w:sz w:val="22"/>
          <w:szCs w:val="22"/>
        </w:rPr>
        <w:t xml:space="preserve"> </w:t>
      </w:r>
      <w:r w:rsidR="00511529">
        <w:rPr>
          <w:rFonts w:ascii="Calibri" w:hAnsi="Calibri"/>
          <w:bCs/>
          <w:i/>
          <w:sz w:val="22"/>
          <w:szCs w:val="22"/>
        </w:rPr>
        <w:t xml:space="preserve">Smith </w:t>
      </w:r>
      <w:r w:rsidR="00E25C1B">
        <w:rPr>
          <w:rFonts w:ascii="Calibri" w:hAnsi="Calibri"/>
          <w:bCs/>
          <w:i/>
          <w:sz w:val="22"/>
          <w:szCs w:val="22"/>
        </w:rPr>
        <w:t xml:space="preserve">and </w:t>
      </w:r>
      <w:r w:rsidR="00511529">
        <w:rPr>
          <w:rFonts w:ascii="Calibri" w:hAnsi="Calibri"/>
          <w:bCs/>
          <w:i/>
          <w:sz w:val="22"/>
          <w:szCs w:val="22"/>
        </w:rPr>
        <w:t>Cllr Wickett</w:t>
      </w:r>
    </w:p>
    <w:p w14:paraId="2EC651F1" w14:textId="1A16953F" w:rsidR="00494FC0" w:rsidRDefault="00494FC0" w:rsidP="002F77B4">
      <w:pPr>
        <w:pStyle w:val="ListParagraph"/>
        <w:numPr>
          <w:ilvl w:val="0"/>
          <w:numId w:val="23"/>
        </w:numPr>
        <w:spacing w:after="2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Village Hall Committee – </w:t>
      </w:r>
      <w:r w:rsidR="00511529" w:rsidRPr="00511529">
        <w:rPr>
          <w:rFonts w:ascii="Calibri" w:hAnsi="Calibri"/>
          <w:bCs/>
          <w:i/>
          <w:iCs/>
          <w:sz w:val="22"/>
          <w:szCs w:val="22"/>
        </w:rPr>
        <w:t>Previously Cllr Dutton and Cllr Turner</w:t>
      </w:r>
      <w:r w:rsidR="00511529" w:rsidRPr="00511529">
        <w:rPr>
          <w:rFonts w:ascii="Calibri" w:hAnsi="Calibri"/>
          <w:bCs/>
          <w:sz w:val="22"/>
          <w:szCs w:val="22"/>
        </w:rPr>
        <w:t xml:space="preserve"> </w:t>
      </w:r>
    </w:p>
    <w:p w14:paraId="52D8A496" w14:textId="27C80EC2" w:rsidR="00FE364F" w:rsidRPr="002F77B4" w:rsidRDefault="00FE364F" w:rsidP="002F77B4">
      <w:pPr>
        <w:pStyle w:val="ListParagraph"/>
        <w:numPr>
          <w:ilvl w:val="0"/>
          <w:numId w:val="23"/>
        </w:numPr>
        <w:spacing w:after="24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Millennium Trust Committee – </w:t>
      </w:r>
      <w:r w:rsidR="00511529" w:rsidRPr="00511529">
        <w:rPr>
          <w:rFonts w:ascii="Calibri" w:hAnsi="Calibri"/>
          <w:bCs/>
          <w:i/>
          <w:iCs/>
          <w:sz w:val="22"/>
          <w:szCs w:val="22"/>
        </w:rPr>
        <w:t xml:space="preserve">Previously </w:t>
      </w:r>
      <w:r w:rsidRPr="00494FC0">
        <w:rPr>
          <w:rFonts w:ascii="Calibri" w:hAnsi="Calibri"/>
          <w:bCs/>
          <w:i/>
          <w:sz w:val="22"/>
          <w:szCs w:val="22"/>
        </w:rPr>
        <w:t xml:space="preserve">Cllr Dutton and Cllr </w:t>
      </w:r>
      <w:r>
        <w:rPr>
          <w:rFonts w:ascii="Calibri" w:hAnsi="Calibri"/>
          <w:bCs/>
          <w:i/>
          <w:sz w:val="22"/>
          <w:szCs w:val="22"/>
        </w:rPr>
        <w:t>Turner</w:t>
      </w:r>
    </w:p>
    <w:p w14:paraId="5C2EED93" w14:textId="46032970" w:rsidR="00494FC0" w:rsidRDefault="00511529" w:rsidP="00511529">
      <w:pPr>
        <w:pStyle w:val="ListParagraph"/>
        <w:numPr>
          <w:ilvl w:val="0"/>
          <w:numId w:val="23"/>
        </w:numPr>
        <w:rPr>
          <w:rFonts w:ascii="Calibri" w:hAnsi="Calibri"/>
          <w:bCs/>
          <w:sz w:val="22"/>
          <w:szCs w:val="22"/>
        </w:rPr>
      </w:pPr>
      <w:r w:rsidRPr="00511529">
        <w:rPr>
          <w:rFonts w:ascii="Calibri" w:hAnsi="Calibri"/>
          <w:bCs/>
          <w:sz w:val="22"/>
          <w:szCs w:val="22"/>
        </w:rPr>
        <w:t xml:space="preserve">Market Drayton </w:t>
      </w:r>
      <w:r>
        <w:rPr>
          <w:rFonts w:ascii="Calibri" w:hAnsi="Calibri"/>
          <w:bCs/>
          <w:sz w:val="22"/>
          <w:szCs w:val="22"/>
        </w:rPr>
        <w:t xml:space="preserve">Area </w:t>
      </w:r>
      <w:r w:rsidRPr="00511529">
        <w:rPr>
          <w:rFonts w:ascii="Calibri" w:hAnsi="Calibri"/>
          <w:bCs/>
          <w:sz w:val="22"/>
          <w:szCs w:val="22"/>
        </w:rPr>
        <w:t>Community Family Hub</w:t>
      </w:r>
      <w:r>
        <w:rPr>
          <w:rFonts w:ascii="Calibri" w:hAnsi="Calibri"/>
          <w:bCs/>
          <w:sz w:val="22"/>
          <w:szCs w:val="22"/>
        </w:rPr>
        <w:t xml:space="preserve"> – </w:t>
      </w:r>
      <w:r w:rsidRPr="00511529">
        <w:rPr>
          <w:rFonts w:ascii="Calibri" w:hAnsi="Calibri"/>
          <w:bCs/>
          <w:i/>
          <w:iCs/>
          <w:sz w:val="22"/>
          <w:szCs w:val="22"/>
        </w:rPr>
        <w:t>Previously Cllr James</w:t>
      </w:r>
    </w:p>
    <w:p w14:paraId="0F5D0D80" w14:textId="77777777" w:rsidR="004F658A" w:rsidRPr="00494FC0" w:rsidRDefault="004F658A" w:rsidP="004F658A">
      <w:pPr>
        <w:pStyle w:val="ListParagraph"/>
        <w:ind w:left="0"/>
        <w:rPr>
          <w:rFonts w:ascii="Calibri" w:hAnsi="Calibri"/>
          <w:bCs/>
          <w:sz w:val="22"/>
          <w:szCs w:val="22"/>
        </w:rPr>
      </w:pPr>
    </w:p>
    <w:sectPr w:rsidR="004F658A" w:rsidRPr="00494FC0" w:rsidSect="00D35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94" w:bottom="454" w:left="794" w:header="720" w:footer="34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D26D" w14:textId="77777777" w:rsidR="000E4993" w:rsidRDefault="000E4993" w:rsidP="007B7896">
      <w:r>
        <w:separator/>
      </w:r>
    </w:p>
  </w:endnote>
  <w:endnote w:type="continuationSeparator" w:id="0">
    <w:p w14:paraId="79872396" w14:textId="77777777" w:rsidR="000E4993" w:rsidRDefault="000E4993" w:rsidP="007B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5186" w14:textId="77777777" w:rsidR="00AA73FF" w:rsidRDefault="00AA7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5410" w14:textId="77777777" w:rsidR="007177D6" w:rsidRDefault="007177D6">
    <w:pPr>
      <w:pStyle w:val="Footer"/>
      <w:jc w:val="center"/>
    </w:pPr>
    <w:r w:rsidRPr="006E1079">
      <w:rPr>
        <w:rFonts w:ascii="Calibri" w:hAnsi="Calibri" w:cs="Calibri"/>
        <w:sz w:val="22"/>
        <w:szCs w:val="22"/>
      </w:rPr>
      <w:t xml:space="preserve">Page </w:t>
    </w:r>
    <w:r w:rsidRPr="006E1079">
      <w:rPr>
        <w:rFonts w:ascii="Calibri" w:hAnsi="Calibri" w:cs="Calibri"/>
        <w:bCs/>
        <w:sz w:val="22"/>
        <w:szCs w:val="22"/>
      </w:rPr>
      <w:fldChar w:fldCharType="begin"/>
    </w:r>
    <w:r w:rsidRPr="006E1079">
      <w:rPr>
        <w:rFonts w:ascii="Calibri" w:hAnsi="Calibri" w:cs="Calibri"/>
        <w:bCs/>
        <w:sz w:val="22"/>
        <w:szCs w:val="22"/>
      </w:rPr>
      <w:instrText xml:space="preserve"> PAGE </w:instrText>
    </w:r>
    <w:r w:rsidRPr="006E1079">
      <w:rPr>
        <w:rFonts w:ascii="Calibri" w:hAnsi="Calibri" w:cs="Calibri"/>
        <w:bCs/>
        <w:sz w:val="22"/>
        <w:szCs w:val="22"/>
      </w:rPr>
      <w:fldChar w:fldCharType="separate"/>
    </w:r>
    <w:r w:rsidR="003653AD">
      <w:rPr>
        <w:rFonts w:ascii="Calibri" w:hAnsi="Calibri" w:cs="Calibri"/>
        <w:bCs/>
        <w:noProof/>
        <w:sz w:val="22"/>
        <w:szCs w:val="22"/>
      </w:rPr>
      <w:t>2</w:t>
    </w:r>
    <w:r w:rsidRPr="006E1079">
      <w:rPr>
        <w:rFonts w:ascii="Calibri" w:hAnsi="Calibri" w:cs="Calibri"/>
        <w:bCs/>
        <w:sz w:val="22"/>
        <w:szCs w:val="22"/>
      </w:rPr>
      <w:fldChar w:fldCharType="end"/>
    </w:r>
    <w:r w:rsidRPr="006E1079">
      <w:rPr>
        <w:rFonts w:ascii="Calibri" w:hAnsi="Calibri" w:cs="Calibri"/>
        <w:sz w:val="22"/>
        <w:szCs w:val="22"/>
      </w:rPr>
      <w:t xml:space="preserve"> of </w:t>
    </w:r>
    <w:r w:rsidRPr="006E1079">
      <w:rPr>
        <w:rFonts w:ascii="Calibri" w:hAnsi="Calibri" w:cs="Calibri"/>
        <w:bCs/>
        <w:sz w:val="22"/>
        <w:szCs w:val="22"/>
      </w:rPr>
      <w:fldChar w:fldCharType="begin"/>
    </w:r>
    <w:r w:rsidRPr="006E1079">
      <w:rPr>
        <w:rFonts w:ascii="Calibri" w:hAnsi="Calibri" w:cs="Calibri"/>
        <w:bCs/>
        <w:sz w:val="22"/>
        <w:szCs w:val="22"/>
      </w:rPr>
      <w:instrText xml:space="preserve"> NUMPAGES  </w:instrText>
    </w:r>
    <w:r w:rsidRPr="006E1079">
      <w:rPr>
        <w:rFonts w:ascii="Calibri" w:hAnsi="Calibri" w:cs="Calibri"/>
        <w:bCs/>
        <w:sz w:val="22"/>
        <w:szCs w:val="22"/>
      </w:rPr>
      <w:fldChar w:fldCharType="separate"/>
    </w:r>
    <w:r w:rsidR="003653AD">
      <w:rPr>
        <w:rFonts w:ascii="Calibri" w:hAnsi="Calibri" w:cs="Calibri"/>
        <w:bCs/>
        <w:noProof/>
        <w:sz w:val="22"/>
        <w:szCs w:val="22"/>
      </w:rPr>
      <w:t>2</w:t>
    </w:r>
    <w:r w:rsidRPr="006E1079">
      <w:rPr>
        <w:rFonts w:ascii="Calibri" w:hAnsi="Calibri" w:cs="Calibri"/>
        <w:bCs/>
        <w:sz w:val="22"/>
        <w:szCs w:val="22"/>
      </w:rPr>
      <w:fldChar w:fldCharType="end"/>
    </w:r>
  </w:p>
  <w:p w14:paraId="3584B4DB" w14:textId="77777777" w:rsidR="007177D6" w:rsidRDefault="00717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636D" w14:textId="77777777" w:rsidR="00AA73FF" w:rsidRDefault="00AA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DA5E" w14:textId="77777777" w:rsidR="000E4993" w:rsidRDefault="000E4993" w:rsidP="007B7896">
      <w:r>
        <w:separator/>
      </w:r>
    </w:p>
  </w:footnote>
  <w:footnote w:type="continuationSeparator" w:id="0">
    <w:p w14:paraId="2657CB43" w14:textId="77777777" w:rsidR="000E4993" w:rsidRDefault="000E4993" w:rsidP="007B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337F6" w14:textId="77777777" w:rsidR="00AA73FF" w:rsidRDefault="00AA7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3E71" w14:textId="5949D917" w:rsidR="00AA73FF" w:rsidRDefault="00AA73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A9A2" w14:textId="77777777" w:rsidR="00AA73FF" w:rsidRDefault="00AA7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21E0B"/>
    <w:multiLevelType w:val="hybridMultilevel"/>
    <w:tmpl w:val="8F681BDE"/>
    <w:lvl w:ilvl="0" w:tplc="6366A54C">
      <w:start w:val="1"/>
      <w:numFmt w:val="lowerLetter"/>
      <w:lvlText w:val="%1."/>
      <w:lvlJc w:val="left"/>
      <w:pPr>
        <w:ind w:left="927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7E6CF6"/>
    <w:multiLevelType w:val="hybridMultilevel"/>
    <w:tmpl w:val="47342280"/>
    <w:lvl w:ilvl="0" w:tplc="E6F0288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0FD"/>
    <w:multiLevelType w:val="hybridMultilevel"/>
    <w:tmpl w:val="45509776"/>
    <w:lvl w:ilvl="0" w:tplc="815886B4">
      <w:numFmt w:val="bullet"/>
      <w:lvlText w:val=""/>
      <w:lvlJc w:val="left"/>
      <w:pPr>
        <w:ind w:left="1069" w:hanging="360"/>
      </w:pPr>
      <w:rPr>
        <w:rFonts w:ascii="Symbol" w:eastAsia="Lucida Sans Unicode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E50816"/>
    <w:multiLevelType w:val="hybridMultilevel"/>
    <w:tmpl w:val="29EEF7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32D9D"/>
    <w:multiLevelType w:val="hybridMultilevel"/>
    <w:tmpl w:val="66600ADC"/>
    <w:lvl w:ilvl="0" w:tplc="E208CE62">
      <w:start w:val="1"/>
      <w:numFmt w:val="lowerLetter"/>
      <w:lvlText w:val="%1."/>
      <w:lvlJc w:val="left"/>
      <w:pPr>
        <w:ind w:left="785" w:hanging="360"/>
      </w:pPr>
      <w:rPr>
        <w:rFonts w:ascii="Calibri" w:hAnsi="Calibri" w:cs="Calibri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964" w:hanging="360"/>
      </w:pPr>
    </w:lvl>
    <w:lvl w:ilvl="2" w:tplc="0809001B" w:tentative="1">
      <w:start w:val="1"/>
      <w:numFmt w:val="lowerRoman"/>
      <w:lvlText w:val="%3."/>
      <w:lvlJc w:val="right"/>
      <w:pPr>
        <w:ind w:left="2684" w:hanging="180"/>
      </w:pPr>
    </w:lvl>
    <w:lvl w:ilvl="3" w:tplc="0809000F" w:tentative="1">
      <w:start w:val="1"/>
      <w:numFmt w:val="decimal"/>
      <w:lvlText w:val="%4."/>
      <w:lvlJc w:val="left"/>
      <w:pPr>
        <w:ind w:left="3404" w:hanging="360"/>
      </w:pPr>
    </w:lvl>
    <w:lvl w:ilvl="4" w:tplc="08090019" w:tentative="1">
      <w:start w:val="1"/>
      <w:numFmt w:val="lowerLetter"/>
      <w:lvlText w:val="%5."/>
      <w:lvlJc w:val="left"/>
      <w:pPr>
        <w:ind w:left="4124" w:hanging="360"/>
      </w:pPr>
    </w:lvl>
    <w:lvl w:ilvl="5" w:tplc="0809001B" w:tentative="1">
      <w:start w:val="1"/>
      <w:numFmt w:val="lowerRoman"/>
      <w:lvlText w:val="%6."/>
      <w:lvlJc w:val="right"/>
      <w:pPr>
        <w:ind w:left="4844" w:hanging="180"/>
      </w:pPr>
    </w:lvl>
    <w:lvl w:ilvl="6" w:tplc="0809000F" w:tentative="1">
      <w:start w:val="1"/>
      <w:numFmt w:val="decimal"/>
      <w:lvlText w:val="%7."/>
      <w:lvlJc w:val="left"/>
      <w:pPr>
        <w:ind w:left="5564" w:hanging="360"/>
      </w:pPr>
    </w:lvl>
    <w:lvl w:ilvl="7" w:tplc="08090019" w:tentative="1">
      <w:start w:val="1"/>
      <w:numFmt w:val="lowerLetter"/>
      <w:lvlText w:val="%8."/>
      <w:lvlJc w:val="left"/>
      <w:pPr>
        <w:ind w:left="6284" w:hanging="360"/>
      </w:pPr>
    </w:lvl>
    <w:lvl w:ilvl="8" w:tplc="08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6" w15:restartNumberingAfterBreak="0">
    <w:nsid w:val="20C90971"/>
    <w:multiLevelType w:val="hybridMultilevel"/>
    <w:tmpl w:val="3D5A2F9C"/>
    <w:lvl w:ilvl="0" w:tplc="F46C7C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14047"/>
    <w:multiLevelType w:val="hybridMultilevel"/>
    <w:tmpl w:val="FA26494E"/>
    <w:lvl w:ilvl="0" w:tplc="1416DABC">
      <w:numFmt w:val="bullet"/>
      <w:lvlText w:val="-"/>
      <w:lvlJc w:val="left"/>
      <w:pPr>
        <w:ind w:left="765" w:hanging="360"/>
      </w:pPr>
      <w:rPr>
        <w:rFonts w:ascii="Calibri" w:eastAsia="Lucida Sans Unicode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E7E4B32"/>
    <w:multiLevelType w:val="hybridMultilevel"/>
    <w:tmpl w:val="BCC8DBC4"/>
    <w:lvl w:ilvl="0" w:tplc="867A5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32FD8"/>
    <w:multiLevelType w:val="hybridMultilevel"/>
    <w:tmpl w:val="BB043C84"/>
    <w:lvl w:ilvl="0" w:tplc="6AA6E81A">
      <w:numFmt w:val="bullet"/>
      <w:lvlText w:val="-"/>
      <w:lvlJc w:val="left"/>
      <w:pPr>
        <w:ind w:left="1321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0" w15:restartNumberingAfterBreak="0">
    <w:nsid w:val="33754E97"/>
    <w:multiLevelType w:val="hybridMultilevel"/>
    <w:tmpl w:val="56F8CE7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5C01A5"/>
    <w:multiLevelType w:val="hybridMultilevel"/>
    <w:tmpl w:val="F7A286D4"/>
    <w:lvl w:ilvl="0" w:tplc="19A8AC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B1031"/>
    <w:multiLevelType w:val="hybridMultilevel"/>
    <w:tmpl w:val="F446CD0C"/>
    <w:lvl w:ilvl="0" w:tplc="BD76DADE">
      <w:numFmt w:val="bullet"/>
      <w:lvlText w:val="-"/>
      <w:lvlJc w:val="left"/>
      <w:pPr>
        <w:ind w:left="1321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3" w15:restartNumberingAfterBreak="0">
    <w:nsid w:val="3D036816"/>
    <w:multiLevelType w:val="hybridMultilevel"/>
    <w:tmpl w:val="FE90963A"/>
    <w:lvl w:ilvl="0" w:tplc="CA60507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C076C"/>
    <w:multiLevelType w:val="hybridMultilevel"/>
    <w:tmpl w:val="AC4C6A9A"/>
    <w:lvl w:ilvl="0" w:tplc="080405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66A8C"/>
    <w:multiLevelType w:val="hybridMultilevel"/>
    <w:tmpl w:val="41AE2614"/>
    <w:lvl w:ilvl="0" w:tplc="08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925F78"/>
    <w:multiLevelType w:val="hybridMultilevel"/>
    <w:tmpl w:val="0C44F546"/>
    <w:lvl w:ilvl="0" w:tplc="C9AA1BC0">
      <w:numFmt w:val="bullet"/>
      <w:lvlText w:val="-"/>
      <w:lvlJc w:val="left"/>
      <w:pPr>
        <w:ind w:left="1099" w:hanging="360"/>
      </w:pPr>
      <w:rPr>
        <w:rFonts w:ascii="Calibri" w:eastAsia="Times New Roman" w:hAnsi="Calibri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7" w15:restartNumberingAfterBreak="0">
    <w:nsid w:val="493F4409"/>
    <w:multiLevelType w:val="hybridMultilevel"/>
    <w:tmpl w:val="C1125F16"/>
    <w:lvl w:ilvl="0" w:tplc="DB76D5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1228"/>
    <w:multiLevelType w:val="hybridMultilevel"/>
    <w:tmpl w:val="8F681BDE"/>
    <w:lvl w:ilvl="0" w:tplc="6366A54C">
      <w:start w:val="1"/>
      <w:numFmt w:val="lowerLetter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0455B3"/>
    <w:multiLevelType w:val="hybridMultilevel"/>
    <w:tmpl w:val="1070F3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72C7D"/>
    <w:multiLevelType w:val="hybridMultilevel"/>
    <w:tmpl w:val="E276815A"/>
    <w:lvl w:ilvl="0" w:tplc="90D25540"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C72DA2"/>
    <w:multiLevelType w:val="hybridMultilevel"/>
    <w:tmpl w:val="027457F0"/>
    <w:lvl w:ilvl="0" w:tplc="8BAE29E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25874"/>
    <w:multiLevelType w:val="hybridMultilevel"/>
    <w:tmpl w:val="894CA2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603736">
    <w:abstractNumId w:val="0"/>
  </w:num>
  <w:num w:numId="2" w16cid:durableId="275143464">
    <w:abstractNumId w:val="11"/>
  </w:num>
  <w:num w:numId="3" w16cid:durableId="1304892160">
    <w:abstractNumId w:val="18"/>
  </w:num>
  <w:num w:numId="4" w16cid:durableId="228343516">
    <w:abstractNumId w:val="1"/>
  </w:num>
  <w:num w:numId="5" w16cid:durableId="1263027815">
    <w:abstractNumId w:val="5"/>
  </w:num>
  <w:num w:numId="6" w16cid:durableId="585188220">
    <w:abstractNumId w:val="17"/>
  </w:num>
  <w:num w:numId="7" w16cid:durableId="978538014">
    <w:abstractNumId w:val="6"/>
  </w:num>
  <w:num w:numId="8" w16cid:durableId="589511870">
    <w:abstractNumId w:val="15"/>
  </w:num>
  <w:num w:numId="9" w16cid:durableId="1976451838">
    <w:abstractNumId w:val="22"/>
  </w:num>
  <w:num w:numId="10" w16cid:durableId="1129282858">
    <w:abstractNumId w:val="19"/>
  </w:num>
  <w:num w:numId="11" w16cid:durableId="2144345940">
    <w:abstractNumId w:val="14"/>
  </w:num>
  <w:num w:numId="12" w16cid:durableId="459807447">
    <w:abstractNumId w:val="12"/>
  </w:num>
  <w:num w:numId="13" w16cid:durableId="1370253107">
    <w:abstractNumId w:val="9"/>
  </w:num>
  <w:num w:numId="14" w16cid:durableId="1785230166">
    <w:abstractNumId w:val="3"/>
  </w:num>
  <w:num w:numId="15" w16cid:durableId="1772120533">
    <w:abstractNumId w:val="20"/>
  </w:num>
  <w:num w:numId="16" w16cid:durableId="1846094956">
    <w:abstractNumId w:val="16"/>
  </w:num>
  <w:num w:numId="17" w16cid:durableId="1544518125">
    <w:abstractNumId w:val="21"/>
  </w:num>
  <w:num w:numId="18" w16cid:durableId="1046684047">
    <w:abstractNumId w:val="10"/>
  </w:num>
  <w:num w:numId="19" w16cid:durableId="590823255">
    <w:abstractNumId w:val="2"/>
  </w:num>
  <w:num w:numId="20" w16cid:durableId="862323383">
    <w:abstractNumId w:val="4"/>
  </w:num>
  <w:num w:numId="21" w16cid:durableId="1730108284">
    <w:abstractNumId w:val="8"/>
  </w:num>
  <w:num w:numId="22" w16cid:durableId="1745637734">
    <w:abstractNumId w:val="7"/>
  </w:num>
  <w:num w:numId="23" w16cid:durableId="1827088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9D"/>
    <w:rsid w:val="00012562"/>
    <w:rsid w:val="00016539"/>
    <w:rsid w:val="00021E4F"/>
    <w:rsid w:val="000253A5"/>
    <w:rsid w:val="00027409"/>
    <w:rsid w:val="00033329"/>
    <w:rsid w:val="00040F2C"/>
    <w:rsid w:val="000614BB"/>
    <w:rsid w:val="00065F27"/>
    <w:rsid w:val="00083179"/>
    <w:rsid w:val="000B6962"/>
    <w:rsid w:val="000C6F49"/>
    <w:rsid w:val="000D0A34"/>
    <w:rsid w:val="000D382D"/>
    <w:rsid w:val="000D64EC"/>
    <w:rsid w:val="000E4993"/>
    <w:rsid w:val="000F7882"/>
    <w:rsid w:val="00100F8C"/>
    <w:rsid w:val="00102126"/>
    <w:rsid w:val="00111A6B"/>
    <w:rsid w:val="0012716D"/>
    <w:rsid w:val="0013179E"/>
    <w:rsid w:val="00132789"/>
    <w:rsid w:val="00144BC1"/>
    <w:rsid w:val="00152DC7"/>
    <w:rsid w:val="001534BB"/>
    <w:rsid w:val="00153CFF"/>
    <w:rsid w:val="00154A89"/>
    <w:rsid w:val="00160906"/>
    <w:rsid w:val="00162032"/>
    <w:rsid w:val="00173B40"/>
    <w:rsid w:val="001B2D0B"/>
    <w:rsid w:val="001B5FDB"/>
    <w:rsid w:val="001C1B9D"/>
    <w:rsid w:val="001C50CF"/>
    <w:rsid w:val="001C6C2A"/>
    <w:rsid w:val="001E5AEE"/>
    <w:rsid w:val="001E760D"/>
    <w:rsid w:val="001F24E6"/>
    <w:rsid w:val="001F5F43"/>
    <w:rsid w:val="002025E1"/>
    <w:rsid w:val="002056B5"/>
    <w:rsid w:val="00214F0C"/>
    <w:rsid w:val="002218DF"/>
    <w:rsid w:val="002322F0"/>
    <w:rsid w:val="00232D6F"/>
    <w:rsid w:val="00247FE8"/>
    <w:rsid w:val="00251716"/>
    <w:rsid w:val="0026316E"/>
    <w:rsid w:val="00263DD2"/>
    <w:rsid w:val="00264E0E"/>
    <w:rsid w:val="00286C5E"/>
    <w:rsid w:val="00287F11"/>
    <w:rsid w:val="0029205A"/>
    <w:rsid w:val="002A0094"/>
    <w:rsid w:val="002B5DF7"/>
    <w:rsid w:val="002C1328"/>
    <w:rsid w:val="002C499D"/>
    <w:rsid w:val="002C7744"/>
    <w:rsid w:val="002D78C9"/>
    <w:rsid w:val="002F2673"/>
    <w:rsid w:val="002F477B"/>
    <w:rsid w:val="002F77B4"/>
    <w:rsid w:val="00307D55"/>
    <w:rsid w:val="003120C8"/>
    <w:rsid w:val="00313E2A"/>
    <w:rsid w:val="00315B93"/>
    <w:rsid w:val="00317A0C"/>
    <w:rsid w:val="00325617"/>
    <w:rsid w:val="00326043"/>
    <w:rsid w:val="00327F1E"/>
    <w:rsid w:val="0033153F"/>
    <w:rsid w:val="003432F2"/>
    <w:rsid w:val="003653AD"/>
    <w:rsid w:val="00371FF9"/>
    <w:rsid w:val="00382E98"/>
    <w:rsid w:val="00383920"/>
    <w:rsid w:val="0039279D"/>
    <w:rsid w:val="00395255"/>
    <w:rsid w:val="003A048D"/>
    <w:rsid w:val="003A27EC"/>
    <w:rsid w:val="003A3A63"/>
    <w:rsid w:val="003B2D54"/>
    <w:rsid w:val="003C1700"/>
    <w:rsid w:val="003D3AD6"/>
    <w:rsid w:val="003E20D6"/>
    <w:rsid w:val="003F4D2B"/>
    <w:rsid w:val="004020A8"/>
    <w:rsid w:val="00403A43"/>
    <w:rsid w:val="004054B8"/>
    <w:rsid w:val="00407F20"/>
    <w:rsid w:val="00410403"/>
    <w:rsid w:val="00420AEF"/>
    <w:rsid w:val="00423AA1"/>
    <w:rsid w:val="00425CBE"/>
    <w:rsid w:val="00430915"/>
    <w:rsid w:val="004328F8"/>
    <w:rsid w:val="00433859"/>
    <w:rsid w:val="0043578F"/>
    <w:rsid w:val="00436E01"/>
    <w:rsid w:val="00451F61"/>
    <w:rsid w:val="00464106"/>
    <w:rsid w:val="0047753E"/>
    <w:rsid w:val="00482C34"/>
    <w:rsid w:val="0048709D"/>
    <w:rsid w:val="004870EC"/>
    <w:rsid w:val="00494461"/>
    <w:rsid w:val="00494FC0"/>
    <w:rsid w:val="0049674F"/>
    <w:rsid w:val="004A0966"/>
    <w:rsid w:val="004A0DC1"/>
    <w:rsid w:val="004B41F6"/>
    <w:rsid w:val="004C053A"/>
    <w:rsid w:val="004E352D"/>
    <w:rsid w:val="004E45C6"/>
    <w:rsid w:val="004F658A"/>
    <w:rsid w:val="00511529"/>
    <w:rsid w:val="00517923"/>
    <w:rsid w:val="0052104C"/>
    <w:rsid w:val="0053052C"/>
    <w:rsid w:val="005331A5"/>
    <w:rsid w:val="0054109E"/>
    <w:rsid w:val="005410B7"/>
    <w:rsid w:val="00552F73"/>
    <w:rsid w:val="00564B92"/>
    <w:rsid w:val="00566009"/>
    <w:rsid w:val="005747F1"/>
    <w:rsid w:val="00575798"/>
    <w:rsid w:val="00576BC8"/>
    <w:rsid w:val="00596849"/>
    <w:rsid w:val="00596AA7"/>
    <w:rsid w:val="005A0E89"/>
    <w:rsid w:val="005A0E8C"/>
    <w:rsid w:val="005A2589"/>
    <w:rsid w:val="005A6FAA"/>
    <w:rsid w:val="005B3C70"/>
    <w:rsid w:val="005B7515"/>
    <w:rsid w:val="005C0F2D"/>
    <w:rsid w:val="005C72D1"/>
    <w:rsid w:val="005D4BED"/>
    <w:rsid w:val="005F414E"/>
    <w:rsid w:val="00615AA2"/>
    <w:rsid w:val="00616624"/>
    <w:rsid w:val="00624261"/>
    <w:rsid w:val="00632CA1"/>
    <w:rsid w:val="00640F85"/>
    <w:rsid w:val="00650DF2"/>
    <w:rsid w:val="00661E0C"/>
    <w:rsid w:val="00666ADD"/>
    <w:rsid w:val="00672274"/>
    <w:rsid w:val="00680110"/>
    <w:rsid w:val="00686E8D"/>
    <w:rsid w:val="0069050E"/>
    <w:rsid w:val="00690C3B"/>
    <w:rsid w:val="0069382B"/>
    <w:rsid w:val="006A08C2"/>
    <w:rsid w:val="006A28BC"/>
    <w:rsid w:val="006A5BD0"/>
    <w:rsid w:val="006A7E4F"/>
    <w:rsid w:val="006B1180"/>
    <w:rsid w:val="006B19D7"/>
    <w:rsid w:val="006B1EDF"/>
    <w:rsid w:val="006B738E"/>
    <w:rsid w:val="006C2888"/>
    <w:rsid w:val="006C3A05"/>
    <w:rsid w:val="006D54FA"/>
    <w:rsid w:val="006E1079"/>
    <w:rsid w:val="006E7821"/>
    <w:rsid w:val="006F4644"/>
    <w:rsid w:val="00710E04"/>
    <w:rsid w:val="00713CA0"/>
    <w:rsid w:val="007177D6"/>
    <w:rsid w:val="00723B5B"/>
    <w:rsid w:val="00725607"/>
    <w:rsid w:val="007312B6"/>
    <w:rsid w:val="007370B0"/>
    <w:rsid w:val="0074125C"/>
    <w:rsid w:val="0074238A"/>
    <w:rsid w:val="00752ACE"/>
    <w:rsid w:val="00755C3A"/>
    <w:rsid w:val="00773E0E"/>
    <w:rsid w:val="00774B9E"/>
    <w:rsid w:val="00780155"/>
    <w:rsid w:val="0078474E"/>
    <w:rsid w:val="00797AD3"/>
    <w:rsid w:val="007A7731"/>
    <w:rsid w:val="007B33E4"/>
    <w:rsid w:val="007B5073"/>
    <w:rsid w:val="007B7896"/>
    <w:rsid w:val="007C03EE"/>
    <w:rsid w:val="007D76A3"/>
    <w:rsid w:val="007F4245"/>
    <w:rsid w:val="007F56FB"/>
    <w:rsid w:val="0080656C"/>
    <w:rsid w:val="00820DC5"/>
    <w:rsid w:val="008275A8"/>
    <w:rsid w:val="00835C1A"/>
    <w:rsid w:val="00844411"/>
    <w:rsid w:val="00852013"/>
    <w:rsid w:val="00860207"/>
    <w:rsid w:val="0086102B"/>
    <w:rsid w:val="008645CC"/>
    <w:rsid w:val="00882423"/>
    <w:rsid w:val="00882E8E"/>
    <w:rsid w:val="00897122"/>
    <w:rsid w:val="008F3538"/>
    <w:rsid w:val="009142CD"/>
    <w:rsid w:val="009210EE"/>
    <w:rsid w:val="00927278"/>
    <w:rsid w:val="00930438"/>
    <w:rsid w:val="0093264D"/>
    <w:rsid w:val="0093751A"/>
    <w:rsid w:val="00955F5E"/>
    <w:rsid w:val="00965A8E"/>
    <w:rsid w:val="00972444"/>
    <w:rsid w:val="00972DB4"/>
    <w:rsid w:val="009978A5"/>
    <w:rsid w:val="009A1A93"/>
    <w:rsid w:val="009A59D1"/>
    <w:rsid w:val="009A7E59"/>
    <w:rsid w:val="009B0BA1"/>
    <w:rsid w:val="009C7019"/>
    <w:rsid w:val="009C716B"/>
    <w:rsid w:val="009D4AC7"/>
    <w:rsid w:val="009E5A12"/>
    <w:rsid w:val="009F3643"/>
    <w:rsid w:val="00A017A5"/>
    <w:rsid w:val="00A03DA7"/>
    <w:rsid w:val="00A042F3"/>
    <w:rsid w:val="00A20D61"/>
    <w:rsid w:val="00A35067"/>
    <w:rsid w:val="00A35246"/>
    <w:rsid w:val="00A450BF"/>
    <w:rsid w:val="00A4645D"/>
    <w:rsid w:val="00A50EB1"/>
    <w:rsid w:val="00A52D00"/>
    <w:rsid w:val="00A55C6B"/>
    <w:rsid w:val="00A64C36"/>
    <w:rsid w:val="00A67561"/>
    <w:rsid w:val="00A77015"/>
    <w:rsid w:val="00A86DAD"/>
    <w:rsid w:val="00A91C90"/>
    <w:rsid w:val="00A91E08"/>
    <w:rsid w:val="00A92F2C"/>
    <w:rsid w:val="00AA0CB2"/>
    <w:rsid w:val="00AA470B"/>
    <w:rsid w:val="00AA4E3F"/>
    <w:rsid w:val="00AA50AA"/>
    <w:rsid w:val="00AA6141"/>
    <w:rsid w:val="00AA73FF"/>
    <w:rsid w:val="00AB6B3D"/>
    <w:rsid w:val="00AC4374"/>
    <w:rsid w:val="00AD18B0"/>
    <w:rsid w:val="00AE36F4"/>
    <w:rsid w:val="00AE6836"/>
    <w:rsid w:val="00AF5B27"/>
    <w:rsid w:val="00B053EC"/>
    <w:rsid w:val="00B1169C"/>
    <w:rsid w:val="00B1319F"/>
    <w:rsid w:val="00B207EE"/>
    <w:rsid w:val="00B235B5"/>
    <w:rsid w:val="00B312EA"/>
    <w:rsid w:val="00B3150B"/>
    <w:rsid w:val="00B320B3"/>
    <w:rsid w:val="00B32A4B"/>
    <w:rsid w:val="00B400D7"/>
    <w:rsid w:val="00B4053A"/>
    <w:rsid w:val="00B47B2B"/>
    <w:rsid w:val="00B56559"/>
    <w:rsid w:val="00B5694A"/>
    <w:rsid w:val="00B708DD"/>
    <w:rsid w:val="00B72EB1"/>
    <w:rsid w:val="00B86391"/>
    <w:rsid w:val="00B927AC"/>
    <w:rsid w:val="00B94A73"/>
    <w:rsid w:val="00BA1631"/>
    <w:rsid w:val="00BA7C90"/>
    <w:rsid w:val="00BB0E97"/>
    <w:rsid w:val="00BB2E51"/>
    <w:rsid w:val="00BC3387"/>
    <w:rsid w:val="00BC5CF5"/>
    <w:rsid w:val="00BC64AF"/>
    <w:rsid w:val="00BD5DB2"/>
    <w:rsid w:val="00BF39BF"/>
    <w:rsid w:val="00BF5651"/>
    <w:rsid w:val="00BF6A48"/>
    <w:rsid w:val="00C05AD9"/>
    <w:rsid w:val="00C166FC"/>
    <w:rsid w:val="00C2559B"/>
    <w:rsid w:val="00C429CF"/>
    <w:rsid w:val="00C43430"/>
    <w:rsid w:val="00C476BE"/>
    <w:rsid w:val="00C60581"/>
    <w:rsid w:val="00C63CC2"/>
    <w:rsid w:val="00C657C1"/>
    <w:rsid w:val="00C70125"/>
    <w:rsid w:val="00C721BA"/>
    <w:rsid w:val="00C722C5"/>
    <w:rsid w:val="00C73C7B"/>
    <w:rsid w:val="00C74A9E"/>
    <w:rsid w:val="00C80D02"/>
    <w:rsid w:val="00C8361E"/>
    <w:rsid w:val="00C864D1"/>
    <w:rsid w:val="00C87105"/>
    <w:rsid w:val="00CA1CA3"/>
    <w:rsid w:val="00CB7945"/>
    <w:rsid w:val="00CC14C6"/>
    <w:rsid w:val="00CC3598"/>
    <w:rsid w:val="00CE1DFD"/>
    <w:rsid w:val="00CE1F6B"/>
    <w:rsid w:val="00CE3D28"/>
    <w:rsid w:val="00CE5B11"/>
    <w:rsid w:val="00CF0B33"/>
    <w:rsid w:val="00CF32A4"/>
    <w:rsid w:val="00D00004"/>
    <w:rsid w:val="00D01834"/>
    <w:rsid w:val="00D039FA"/>
    <w:rsid w:val="00D11968"/>
    <w:rsid w:val="00D241BE"/>
    <w:rsid w:val="00D30C9D"/>
    <w:rsid w:val="00D31D35"/>
    <w:rsid w:val="00D35DE8"/>
    <w:rsid w:val="00D53875"/>
    <w:rsid w:val="00D54731"/>
    <w:rsid w:val="00D75392"/>
    <w:rsid w:val="00D75E0C"/>
    <w:rsid w:val="00D762CB"/>
    <w:rsid w:val="00D97EED"/>
    <w:rsid w:val="00DA6875"/>
    <w:rsid w:val="00DD2385"/>
    <w:rsid w:val="00DD3317"/>
    <w:rsid w:val="00DD38BF"/>
    <w:rsid w:val="00DF175E"/>
    <w:rsid w:val="00DF20B4"/>
    <w:rsid w:val="00DF2FE9"/>
    <w:rsid w:val="00E004FA"/>
    <w:rsid w:val="00E0129E"/>
    <w:rsid w:val="00E12D59"/>
    <w:rsid w:val="00E133D7"/>
    <w:rsid w:val="00E1391C"/>
    <w:rsid w:val="00E15454"/>
    <w:rsid w:val="00E17749"/>
    <w:rsid w:val="00E21E41"/>
    <w:rsid w:val="00E240A6"/>
    <w:rsid w:val="00E244EC"/>
    <w:rsid w:val="00E25C1B"/>
    <w:rsid w:val="00E31F69"/>
    <w:rsid w:val="00E41865"/>
    <w:rsid w:val="00E42A5B"/>
    <w:rsid w:val="00E51B5C"/>
    <w:rsid w:val="00E523D5"/>
    <w:rsid w:val="00E56B3C"/>
    <w:rsid w:val="00E62A5C"/>
    <w:rsid w:val="00E66718"/>
    <w:rsid w:val="00E71982"/>
    <w:rsid w:val="00E7330F"/>
    <w:rsid w:val="00E82E85"/>
    <w:rsid w:val="00E877ED"/>
    <w:rsid w:val="00E911C7"/>
    <w:rsid w:val="00E91B6C"/>
    <w:rsid w:val="00E9679D"/>
    <w:rsid w:val="00EA31D4"/>
    <w:rsid w:val="00EB5059"/>
    <w:rsid w:val="00EB5B8A"/>
    <w:rsid w:val="00EC174C"/>
    <w:rsid w:val="00EE34C4"/>
    <w:rsid w:val="00EE3A67"/>
    <w:rsid w:val="00EE3CE2"/>
    <w:rsid w:val="00F06D87"/>
    <w:rsid w:val="00F13B56"/>
    <w:rsid w:val="00F21989"/>
    <w:rsid w:val="00F252B2"/>
    <w:rsid w:val="00F25E18"/>
    <w:rsid w:val="00F42757"/>
    <w:rsid w:val="00F54137"/>
    <w:rsid w:val="00F565EE"/>
    <w:rsid w:val="00F74613"/>
    <w:rsid w:val="00F90B75"/>
    <w:rsid w:val="00FA0B59"/>
    <w:rsid w:val="00FA1974"/>
    <w:rsid w:val="00FA57D9"/>
    <w:rsid w:val="00FD03D2"/>
    <w:rsid w:val="00FE364F"/>
    <w:rsid w:val="00FE59CB"/>
    <w:rsid w:val="00FF0461"/>
    <w:rsid w:val="00FF3A5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13EB8F"/>
  <w15:chartTrackingRefBased/>
  <w15:docId w15:val="{1FE75DF1-CEA1-4C90-ACD8-9456846B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3">
    <w:name w:val="heading 3"/>
    <w:basedOn w:val="Normal"/>
    <w:next w:val="BodyText"/>
    <w:qFormat/>
    <w:pPr>
      <w:widowControl/>
      <w:numPr>
        <w:ilvl w:val="2"/>
        <w:numId w:val="1"/>
      </w:numPr>
      <w:suppressAutoHyphens w:val="0"/>
      <w:spacing w:before="100" w:after="100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Lucida Sans Unicode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styleId="Strong">
    <w:name w:val="Strong"/>
    <w:qFormat/>
    <w:rPr>
      <w:b/>
      <w:bCs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description">
    <w:name w:val="description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divider2">
    <w:name w:val="divider2"/>
    <w:basedOn w:val="DefaultParagraphFont"/>
  </w:style>
  <w:style w:type="character" w:customStyle="1" w:styleId="address">
    <w:name w:val="address"/>
    <w:basedOn w:val="DefaultParagraphFont"/>
  </w:style>
  <w:style w:type="character" w:customStyle="1" w:styleId="casenumber">
    <w:name w:val="casenumber"/>
    <w:basedOn w:val="DefaultParagraphFont"/>
  </w:style>
  <w:style w:type="character" w:customStyle="1" w:styleId="divider1">
    <w:name w:val="divider1"/>
    <w:basedOn w:val="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789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7896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8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7896"/>
    <w:rPr>
      <w:rFonts w:eastAsia="Lucida Sans Unicode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896"/>
    <w:rPr>
      <w:rFonts w:ascii="Tahoma" w:eastAsia="Lucida Sans Unicode" w:hAnsi="Tahoma" w:cs="Tahoma"/>
      <w:kern w:val="1"/>
      <w:sz w:val="16"/>
      <w:szCs w:val="16"/>
    </w:rPr>
  </w:style>
  <w:style w:type="character" w:styleId="Emphasis">
    <w:name w:val="Emphasis"/>
    <w:uiPriority w:val="20"/>
    <w:qFormat/>
    <w:rsid w:val="00D97E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4A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D4AC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9142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Moreton Say Parish Council</vt:lpstr>
    </vt:vector>
  </TitlesOfParts>
  <Company>Hewlett-Packard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Moreton Say Parish Council</dc:title>
  <dc:subject/>
  <dc:creator>Jane</dc:creator>
  <cp:keywords/>
  <cp:lastModifiedBy>Jane Evans</cp:lastModifiedBy>
  <cp:revision>5</cp:revision>
  <cp:lastPrinted>2025-05-02T13:26:00Z</cp:lastPrinted>
  <dcterms:created xsi:type="dcterms:W3CDTF">2025-04-28T12:27:00Z</dcterms:created>
  <dcterms:modified xsi:type="dcterms:W3CDTF">2025-05-02T13:26:00Z</dcterms:modified>
</cp:coreProperties>
</file>